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6B" w:rsidRDefault="00597F6B" w:rsidP="00597F6B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val="en-US" w:eastAsia="uk-UA"/>
        </w:rPr>
      </w:pPr>
    </w:p>
    <w:p w:rsidR="00597F6B" w:rsidRPr="00597F6B" w:rsidRDefault="00597F6B" w:rsidP="00597F6B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</w:pPr>
      <w:r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  <w:t>Ірина ШУВАЛОВА</w:t>
      </w:r>
    </w:p>
    <w:p w:rsidR="00597F6B" w:rsidRDefault="00597F6B" w:rsidP="00597F6B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val="en-US" w:eastAsia="uk-UA"/>
        </w:rPr>
      </w:pPr>
    </w:p>
    <w:p w:rsidR="00597F6B" w:rsidRPr="00597F6B" w:rsidRDefault="00597F6B" w:rsidP="00597F6B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proofErr w:type="spellStart"/>
      <w:r w:rsidRPr="00597F6B"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  <w:t>Напiв’янгол</w:t>
      </w:r>
      <w:proofErr w:type="spellEnd"/>
      <w:r w:rsidRPr="00597F6B"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  <w:t xml:space="preserve">, </w:t>
      </w:r>
      <w:proofErr w:type="spellStart"/>
      <w:r w:rsidRPr="00597F6B"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  <w:t>напiвкентавр</w:t>
      </w:r>
      <w:proofErr w:type="spellEnd"/>
      <w:r w:rsidRPr="00597F6B">
        <w:rPr>
          <w:rFonts w:ascii="Georgia" w:eastAsia="Times New Roman" w:hAnsi="Georgia" w:cs="Times New Roman"/>
          <w:i/>
          <w:iCs/>
          <w:color w:val="000000"/>
          <w:sz w:val="42"/>
          <w:szCs w:val="42"/>
          <w:shd w:val="clear" w:color="auto" w:fill="FFA200"/>
          <w:lang w:eastAsia="uk-UA"/>
        </w:rPr>
        <w:t>…</w:t>
      </w:r>
    </w:p>
    <w:p w:rsidR="00597F6B" w:rsidRPr="00597F6B" w:rsidRDefault="00597F6B" w:rsidP="00597F6B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 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val="en-US" w:eastAsia="uk-UA"/>
        </w:rPr>
      </w:pP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uk-UA"/>
        </w:rPr>
        <w:t>* * *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ніч, а отже і ти десь не спиш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в пустопорожньому цьому місті.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я видалила електронні листи,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я —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напів’янгол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,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напівкентавр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дерева вже вирушили на пости,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там, за вікном, ворушиться листя,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людина, вийшовши на пустир,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стає значущою, як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пентакль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.</w:t>
      </w: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ru-RU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все можна виміряти в цигарках.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у псів приблудних вологі очі,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і я підбираю спідниці низ,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щоб не вмочити в пам’ять поділ.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зелений місяць, зелений паркан,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тим часом до іншого краю ночі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лишилось вже кілька хвилин, а ми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ні в чому іще не зізнались собі.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і руки сидять на плечах, як птахи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німі — ще не вміють співати по тілу,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а під язиком ховається слово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тупе й небезпечне, як рецидивіст,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готовий сяйнути ножичком. Сонце,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страшне і велике, як крововилив,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дереться пожежними сходами вгору,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щоб місяць за ноги стягнути вниз.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він (місяць) вже висів давно на трубі.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мій рот відмовлявся артикулювати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слова про болюче й належне, але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обручики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дима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так справно низав.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самими плечима всміхаюсь тобі.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цілую усе, що не можу пізнати,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цілую усе, що хоч трохи балет,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навіть якщо це насправді — базар.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дерева танцюють повільний фокстрот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і тіпає тілом повішений місяць.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людина, вийшовши на пустир,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стає порожньою, як стріла.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сидіти до ночі в якомусь бістро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і похапцем — так, щоб ніхто не помітив — 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своєю долонею провести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по пальцях твоїх на краєчку стола.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uk-UA"/>
        </w:rPr>
        <w:lastRenderedPageBreak/>
        <w:t>* * *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м’ясо дерева пахне сріблом.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м’ясо дерева біле¬біле.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за гачок зачепившись німбом,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ти співаєш, маленьке тіло.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груди в дерева гострі¬гострі,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плоть дуріє і пнеться дибки.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крізь свій торс простромивши осінь,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ти співаєш, маленька рибко.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груди в дерева гострі¬гострі.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ніздрі в дерева з павутини.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спати в морі тебе запросять,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сонцесяйна моя дитино.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м’ясо дерева пахне сріблом.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дибки плоть вимагає диби.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ти співаєш свою загибель.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ти співаєш, маленька рибо.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uk-UA"/>
        </w:rPr>
        <w:t>* * *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змії виходять із нір у хрустких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алюмініях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змії самотньо виходять із нір проти ночі.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а змієборці вдягають хітони хітинові,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густо і тяжко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сурьмою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підкреслюють очі.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змії кричать — їхні крики вже зібрано в глеки,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змії кричать — голоси застигають в повітрі.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потім їх, врешті, відносить далеко¬далеко,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потім вони остаточно вже губляться в вітрі.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а змієборці — тендітні лляні духовидці —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ці волоокі сини поколінь волопасів,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зміям важкими ступнями спотворюють лиця,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зміям ножами стинають розплетені пасма.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а змієборці — ці прапороносці затемнень —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зміям п’ять пальців заліза засаджують в тім’я.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змії кричать — в них тіла застрягають між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темряв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в пальців і ніг неймовірно підступних сплетіннях.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змії пульсують, стихають, гниють просто неба,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їхні тіла — мармурові щербаті колони,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а змієборці — маленькі криваві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ефеби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—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нігтями власні вузькі роздирають долоні.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в норах ще опієм тхне від загашених люльок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в норах ще струни на скрипках тріпочуть. одначе,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хоч іще тліють тіла, іще рани парують,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знов змієборці припухлі повіки малюють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траурним чорним — і плачуть і плачуть і плачуть.</w:t>
      </w: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  <w:r w:rsidRPr="00597F6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uk-UA"/>
        </w:rPr>
        <w:t>* * *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хлопчик зі змієм повітряним замість серця.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як тебе, хлопчику, зафіксувати між пальцями?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lastRenderedPageBreak/>
        <w:t>як прослизнути між крапель, з усіх твоїх версій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вірну обрати, а не найпрекраснішу?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dreizehn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довгих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minuten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пролежавши поруч з тобою,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я починаю плутати звуки і літери.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але рану рота, на щастя, не можна загоїти,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рана рота завжди нестерпно болітиме.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хлопчик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softHyphen/>
        <w:t>повітряний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softHyphen/>
        <w:t>змій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, бірюза і смальта,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піна і піт, шаліє двигун між ребер.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тінь твоя за тобою біжить асфальтом,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тінь твоя за тобою, а ти — у небі,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наче якийсь божевільний еллін, розбещений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спокусою вдарити тілом у бубон вітру.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халдеї хиблять, але таки знають дещо —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їх через це особливо страшно любити.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хлопчик з повітряним змієм… на небі записано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стільки секретів — тобі їх довіку не вивчити.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хлопчику, ми невагомі — усі ми виснемо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десь у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міжчассі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, і хто сказав, що ти — вище?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хлопчику, змію, ось і в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ікара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 xml:space="preserve"> ікла,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 xml:space="preserve">усміх </w:t>
      </w:r>
      <w:proofErr w:type="spellStart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ієрофанта</w:t>
      </w:r>
      <w:proofErr w:type="spellEnd"/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, вітер за пазухою.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не всі летять, але падають всі. твій виклик,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твій відчай це правило зайвий раз увиразнює.</w:t>
      </w:r>
    </w:p>
    <w:p w:rsid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uk-UA"/>
        </w:rPr>
      </w:pPr>
    </w:p>
    <w:p w:rsidR="00597F6B" w:rsidRPr="00597F6B" w:rsidRDefault="00597F6B" w:rsidP="00597F6B">
      <w:pPr>
        <w:spacing w:after="0" w:line="270" w:lineRule="atLeast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t>хлопчик зі змієм повітряним замість серця.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як лікувати смертельні твої укуси?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як тебе втримати? втім, якщо линва рветься,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хлопчику, ти ж все одно мене не відпустиш…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але крапає теплий віск, отже вже субтитри,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отже хто, крім сонця, тепер тебе в лоб поцілує?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часом повітряним зміям бракує повітря,</w:t>
      </w:r>
      <w:r w:rsidRPr="00597F6B"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  <w:br/>
        <w:t>часом і зміям нестерпно повітря бракує.</w:t>
      </w:r>
    </w:p>
    <w:p w:rsidR="004C3246" w:rsidRDefault="004C3246"/>
    <w:p w:rsidR="00597F6B" w:rsidRDefault="00597F6B"/>
    <w:p w:rsidR="00597F6B" w:rsidRDefault="00597F6B"/>
    <w:p w:rsidR="00597F6B" w:rsidRDefault="00597F6B">
      <w:r>
        <w:t>Джерело:  Журнал «ШО» (</w:t>
      </w:r>
      <w:hyperlink r:id="rId6" w:history="1">
        <w:r>
          <w:rPr>
            <w:rStyle w:val="a3"/>
          </w:rPr>
          <w:t>http://sho.kiev.ua/article-sho/534</w:t>
        </w:r>
      </w:hyperlink>
      <w:r>
        <w:t>)</w:t>
      </w:r>
      <w:bookmarkStart w:id="0" w:name="_GoBack"/>
      <w:bookmarkEnd w:id="0"/>
    </w:p>
    <w:sectPr w:rsidR="00597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2D75"/>
    <w:multiLevelType w:val="multilevel"/>
    <w:tmpl w:val="300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A"/>
    <w:rsid w:val="004C3246"/>
    <w:rsid w:val="00597F6B"/>
    <w:rsid w:val="0067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imginfo">
    <w:name w:val="post_img_info"/>
    <w:basedOn w:val="a0"/>
    <w:rsid w:val="00597F6B"/>
  </w:style>
  <w:style w:type="character" w:customStyle="1" w:styleId="date">
    <w:name w:val="date"/>
    <w:basedOn w:val="a0"/>
    <w:rsid w:val="00597F6B"/>
  </w:style>
  <w:style w:type="character" w:styleId="a3">
    <w:name w:val="Hyperlink"/>
    <w:basedOn w:val="a0"/>
    <w:uiPriority w:val="99"/>
    <w:semiHidden/>
    <w:unhideWhenUsed/>
    <w:rsid w:val="00597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97F6B"/>
    <w:rPr>
      <w:b/>
      <w:bCs/>
    </w:rPr>
  </w:style>
  <w:style w:type="character" w:customStyle="1" w:styleId="apple-converted-space">
    <w:name w:val="apple-converted-space"/>
    <w:basedOn w:val="a0"/>
    <w:rsid w:val="00597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imginfo">
    <w:name w:val="post_img_info"/>
    <w:basedOn w:val="a0"/>
    <w:rsid w:val="00597F6B"/>
  </w:style>
  <w:style w:type="character" w:customStyle="1" w:styleId="date">
    <w:name w:val="date"/>
    <w:basedOn w:val="a0"/>
    <w:rsid w:val="00597F6B"/>
  </w:style>
  <w:style w:type="character" w:styleId="a3">
    <w:name w:val="Hyperlink"/>
    <w:basedOn w:val="a0"/>
    <w:uiPriority w:val="99"/>
    <w:semiHidden/>
    <w:unhideWhenUsed/>
    <w:rsid w:val="00597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97F6B"/>
    <w:rPr>
      <w:b/>
      <w:bCs/>
    </w:rPr>
  </w:style>
  <w:style w:type="character" w:customStyle="1" w:styleId="apple-converted-space">
    <w:name w:val="apple-converted-space"/>
    <w:basedOn w:val="a0"/>
    <w:rsid w:val="0059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o.kiev.ua/article-sho/5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2012-05-10T13:24:00Z</dcterms:created>
  <dcterms:modified xsi:type="dcterms:W3CDTF">2012-05-10T13:28:00Z</dcterms:modified>
</cp:coreProperties>
</file>